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8CD" w:rsidRPr="009348CD" w:rsidRDefault="009348CD" w:rsidP="009348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48CD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09600" cy="762000"/>
            <wp:effectExtent l="19050" t="0" r="0" b="0"/>
            <wp:docPr id="1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8CD" w:rsidRPr="009348CD" w:rsidRDefault="009348CD" w:rsidP="009348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48CD">
        <w:rPr>
          <w:rFonts w:ascii="Times New Roman" w:hAnsi="Times New Roman" w:cs="Times New Roman"/>
          <w:b/>
          <w:sz w:val="28"/>
          <w:szCs w:val="28"/>
        </w:rPr>
        <w:t>АДМИНИСТРАЦИЯ ЛЬВОВСКОГО СЕЛЬСКОГО ПОСЕЛЕНИЯ</w:t>
      </w:r>
    </w:p>
    <w:p w:rsidR="009348CD" w:rsidRPr="009348CD" w:rsidRDefault="009348CD" w:rsidP="009348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48CD">
        <w:rPr>
          <w:rFonts w:ascii="Times New Roman" w:hAnsi="Times New Roman" w:cs="Times New Roman"/>
          <w:b/>
          <w:sz w:val="28"/>
          <w:szCs w:val="28"/>
        </w:rPr>
        <w:t>СЕВЕРСКОГО РАЙОНА</w:t>
      </w:r>
    </w:p>
    <w:p w:rsidR="009348CD" w:rsidRPr="009348CD" w:rsidRDefault="009348CD" w:rsidP="009348C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348CD" w:rsidRPr="009348CD" w:rsidRDefault="009348CD" w:rsidP="009348C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348CD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9348CD" w:rsidRPr="009348CD" w:rsidRDefault="009348CD" w:rsidP="009348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0DA0" w:rsidRPr="00080DA0" w:rsidRDefault="00080DA0" w:rsidP="00080DA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080DA0">
        <w:rPr>
          <w:rFonts w:ascii="Times New Roman" w:hAnsi="Times New Roman" w:cs="Times New Roman"/>
          <w:sz w:val="28"/>
          <w:szCs w:val="28"/>
        </w:rPr>
        <w:t xml:space="preserve">от </w:t>
      </w:r>
      <w:r w:rsidRPr="00080DA0">
        <w:rPr>
          <w:rFonts w:ascii="Times New Roman" w:hAnsi="Times New Roman" w:cs="Times New Roman"/>
          <w:sz w:val="28"/>
          <w:szCs w:val="28"/>
          <w:u w:val="single"/>
        </w:rPr>
        <w:t xml:space="preserve">   02.03.2018   </w:t>
      </w:r>
      <w:r w:rsidRPr="00080DA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№ </w:t>
      </w:r>
      <w:r w:rsidRPr="00080DA0">
        <w:rPr>
          <w:rFonts w:ascii="Times New Roman" w:hAnsi="Times New Roman" w:cs="Times New Roman"/>
          <w:sz w:val="28"/>
          <w:szCs w:val="28"/>
          <w:u w:val="single"/>
        </w:rPr>
        <w:t xml:space="preserve">  2</w:t>
      </w:r>
      <w:r>
        <w:rPr>
          <w:rFonts w:ascii="Times New Roman" w:hAnsi="Times New Roman" w:cs="Times New Roman"/>
          <w:sz w:val="28"/>
          <w:szCs w:val="28"/>
          <w:u w:val="single"/>
        </w:rPr>
        <w:t>8</w:t>
      </w:r>
    </w:p>
    <w:p w:rsidR="009348CD" w:rsidRPr="009348CD" w:rsidRDefault="009348CD" w:rsidP="009348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48CD">
        <w:rPr>
          <w:rFonts w:ascii="Times New Roman" w:hAnsi="Times New Roman" w:cs="Times New Roman"/>
          <w:sz w:val="24"/>
          <w:szCs w:val="24"/>
        </w:rPr>
        <w:t>село Львовское</w:t>
      </w:r>
    </w:p>
    <w:p w:rsidR="009348CD" w:rsidRDefault="009348CD" w:rsidP="009348CD">
      <w:pPr>
        <w:spacing w:after="0" w:line="240" w:lineRule="auto"/>
        <w:ind w:right="38"/>
        <w:jc w:val="center"/>
        <w:rPr>
          <w:rFonts w:ascii="Times New Roman" w:hAnsi="Times New Roman" w:cs="Times New Roman"/>
          <w:sz w:val="28"/>
          <w:szCs w:val="28"/>
        </w:rPr>
      </w:pPr>
    </w:p>
    <w:p w:rsidR="009348CD" w:rsidRPr="009348CD" w:rsidRDefault="009348CD" w:rsidP="009348CD">
      <w:pPr>
        <w:spacing w:after="0" w:line="240" w:lineRule="auto"/>
        <w:ind w:right="38"/>
        <w:jc w:val="center"/>
        <w:rPr>
          <w:rFonts w:ascii="Times New Roman" w:hAnsi="Times New Roman" w:cs="Times New Roman"/>
          <w:sz w:val="28"/>
          <w:szCs w:val="28"/>
        </w:rPr>
      </w:pPr>
    </w:p>
    <w:p w:rsidR="004D30B5" w:rsidRPr="004D30B5" w:rsidRDefault="004D30B5" w:rsidP="009348CD">
      <w:pPr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</w:pPr>
      <w:r w:rsidRPr="004D30B5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  <w:t>Об организации и принятии мер по оповещению населения и подразделений Государственной противопожарной слу</w:t>
      </w:r>
      <w:r w:rsidRPr="004D30B5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  <w:t>ж</w:t>
      </w:r>
      <w:r w:rsidRPr="004D30B5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  <w:t>бы о пожаре</w:t>
      </w:r>
      <w:r w:rsidR="009348CD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  <w:t xml:space="preserve"> </w:t>
      </w:r>
      <w:r w:rsidRPr="004D30B5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  <w:t xml:space="preserve">на территории </w:t>
      </w:r>
      <w:r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  <w:t>Львовского</w:t>
      </w:r>
      <w:r w:rsidRPr="004D30B5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  <w:t xml:space="preserve"> сельского посел</w:t>
      </w:r>
      <w:r w:rsidRPr="004D30B5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  <w:t>е</w:t>
      </w:r>
      <w:r w:rsidRPr="004D30B5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  <w:t xml:space="preserve">ния </w:t>
      </w:r>
      <w:r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  <w:t>Север</w:t>
      </w:r>
      <w:r w:rsidRPr="004D30B5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  <w:t>ского района</w:t>
      </w:r>
    </w:p>
    <w:p w:rsidR="004D30B5" w:rsidRDefault="004D30B5" w:rsidP="004D30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48CD" w:rsidRPr="004D30B5" w:rsidRDefault="009348CD" w:rsidP="004D30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30B5" w:rsidRPr="004D30B5" w:rsidRDefault="004D30B5" w:rsidP="009348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19 Федерального закона от 21 декабря 1994 года № 69-ФЗ "О пожарной</w:t>
      </w:r>
      <w:r w:rsidR="00934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безопасности", пунктом 9 части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статьи 14 Фед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 от 6 октября 2003 года № 131-ФЗ "Об общих принципах орг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низации местного самоуправления в Российской Федерации", в целях организ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 и принятия мер по оповещению населения и подразделений Государстве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противопожарной службы о пожаре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Львовского сельского поселения 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Северского района, </w:t>
      </w:r>
      <w:proofErr w:type="spellStart"/>
      <w:proofErr w:type="gramStart"/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="00934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34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934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934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34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spellEnd"/>
      <w:r w:rsidR="00934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34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934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934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934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proofErr w:type="spellEnd"/>
      <w:proofErr w:type="gramStart"/>
      <w:r w:rsidR="00934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</w:p>
    <w:p w:rsidR="004D30B5" w:rsidRPr="004D30B5" w:rsidRDefault="004D30B5" w:rsidP="009348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 Порядок организации и принятия мер по оповещению н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селения населенных пунктов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Львовского сельского поселения 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Северского ра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 и подразделений Государственной пр</w:t>
      </w:r>
      <w:r w:rsidR="00934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отивопожарной службы о пожаре 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гласно приложению № 1</w:t>
      </w:r>
      <w:r w:rsidR="00934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D30B5" w:rsidRPr="004D30B5" w:rsidRDefault="004D30B5" w:rsidP="009348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Утвердить  схему оповещения населения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 пос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ления 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Северского района и подразделений Государственной противопожарной службы о пожаре согласно приложению № 2</w:t>
      </w:r>
      <w:r w:rsidR="00934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D30B5" w:rsidRPr="004D30B5" w:rsidRDefault="004D30B5" w:rsidP="009348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Руководителям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организаций и 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учреждений, где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установлены сирены оповещения в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зданиях, при получении сигнала о пожаре:</w:t>
      </w:r>
    </w:p>
    <w:p w:rsidR="004D30B5" w:rsidRPr="004D30B5" w:rsidRDefault="004D30B5" w:rsidP="009348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незамедлительно сообщать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этом подразделениям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Государственной противопожарной службы;</w:t>
      </w:r>
    </w:p>
    <w:p w:rsidR="004D30B5" w:rsidRPr="004D30B5" w:rsidRDefault="004D30B5" w:rsidP="009348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незамедлительно информировать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этом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лаву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Львовского сельского поселения 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Северского района</w:t>
      </w:r>
      <w:r w:rsidR="009348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D30B5" w:rsidRPr="004D30B5" w:rsidRDefault="004D30B5" w:rsidP="009348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Председателям ТОС Львовского сельского поселения Северского ра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9348CD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получении сигнала о пожаре:</w:t>
      </w:r>
    </w:p>
    <w:p w:rsidR="004D30B5" w:rsidRDefault="004D30B5" w:rsidP="009348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незамедлительно сообщать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этом подразделениям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Государственной противопожарной службы;</w:t>
      </w:r>
    </w:p>
    <w:p w:rsidR="004D30B5" w:rsidRPr="004D30B5" w:rsidRDefault="004D30B5" w:rsidP="009348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незамедлительно сообщать об этом главе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 пос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ления 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Северского района;</w:t>
      </w:r>
    </w:p>
    <w:p w:rsidR="004D30B5" w:rsidRPr="004D30B5" w:rsidRDefault="004D30B5" w:rsidP="009348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3) </w:t>
      </w:r>
      <w:r w:rsidRPr="004D30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чить своевременное доведение</w:t>
      </w:r>
      <w:r w:rsidRPr="004D30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организаций и населения, к</w:t>
      </w:r>
      <w:r w:rsidRPr="004D30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4D30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торым угрожает опасность, сигналов и информации о пожаре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D30B5" w:rsidRPr="004D30B5" w:rsidRDefault="004D30B5" w:rsidP="009348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предоставить</w:t>
      </w:r>
      <w:r w:rsidRPr="004D30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населению информации по порядку эвакуации в ко</w:t>
      </w:r>
      <w:r w:rsidRPr="004D30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4D30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кретной пожароопасной ситуации.</w:t>
      </w:r>
    </w:p>
    <w:p w:rsidR="004D30B5" w:rsidRPr="004D30B5" w:rsidRDefault="004D30B5" w:rsidP="009348C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bookmarkStart w:id="0" w:name="_GoBack"/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Общему отделу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Львовского сельского поселения 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Васильева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обнародовать настоящее постановление и разме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тить на официальном сайте</w:t>
      </w:r>
      <w:r w:rsidR="000012FD" w:rsidRPr="000012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12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Львовского сельского поселения </w:t>
      </w:r>
      <w:r w:rsidR="000012FD"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Северского района</w:t>
      </w:r>
      <w:r w:rsidR="000012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сети «Интернет». </w:t>
      </w:r>
      <w:bookmarkEnd w:id="0"/>
    </w:p>
    <w:p w:rsidR="004D30B5" w:rsidRPr="004D30B5" w:rsidRDefault="004D30B5" w:rsidP="009348CD">
      <w:pPr>
        <w:widowControl w:val="0"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934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</w:t>
      </w:r>
      <w:r w:rsidR="000012F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</w:t>
      </w:r>
      <w:r w:rsidR="000012F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012F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D30B5" w:rsidRPr="004D30B5" w:rsidRDefault="004D30B5" w:rsidP="009348CD">
      <w:pPr>
        <w:widowControl w:val="0"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934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со дня его обнародования.</w:t>
      </w:r>
    </w:p>
    <w:p w:rsidR="004D30B5" w:rsidRPr="004D30B5" w:rsidRDefault="004D30B5" w:rsidP="004D30B5">
      <w:pPr>
        <w:widowControl w:val="0"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12FD" w:rsidRDefault="000012FD" w:rsidP="004D30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F82" w:rsidRDefault="00D27F82" w:rsidP="004D30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F82" w:rsidRPr="00D27F82" w:rsidRDefault="00D27F82" w:rsidP="00D27F82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  <w:r w:rsidRPr="00D27F82">
        <w:rPr>
          <w:rFonts w:ascii="Times New Roman" w:hAnsi="Times New Roman" w:cs="Times New Roman"/>
          <w:sz w:val="28"/>
          <w:szCs w:val="28"/>
        </w:rPr>
        <w:t>Глава Львовского сельского поселения</w:t>
      </w:r>
    </w:p>
    <w:p w:rsidR="00D27F82" w:rsidRPr="00D27F82" w:rsidRDefault="00D27F82" w:rsidP="00D27F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F82">
        <w:rPr>
          <w:rFonts w:ascii="Times New Roman" w:hAnsi="Times New Roman" w:cs="Times New Roman"/>
          <w:sz w:val="28"/>
          <w:szCs w:val="28"/>
        </w:rPr>
        <w:t xml:space="preserve">Северского района                                                                                   А.Д. </w:t>
      </w:r>
      <w:proofErr w:type="gramStart"/>
      <w:r w:rsidRPr="00D27F82">
        <w:rPr>
          <w:rFonts w:ascii="Times New Roman" w:hAnsi="Times New Roman" w:cs="Times New Roman"/>
          <w:sz w:val="28"/>
          <w:szCs w:val="28"/>
        </w:rPr>
        <w:t>Усатый</w:t>
      </w:r>
      <w:proofErr w:type="gramEnd"/>
    </w:p>
    <w:p w:rsidR="00D27F82" w:rsidRDefault="00D27F82" w:rsidP="00D27F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DA0" w:rsidRDefault="00080DA0" w:rsidP="00D27F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DA0" w:rsidRDefault="00080DA0" w:rsidP="00D27F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DA0" w:rsidRDefault="00080DA0" w:rsidP="00D27F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DA0" w:rsidRDefault="00080DA0" w:rsidP="00D27F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DA0" w:rsidRDefault="00080DA0" w:rsidP="00D27F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DA0" w:rsidRDefault="00080DA0" w:rsidP="00D27F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DA0" w:rsidRDefault="00080DA0" w:rsidP="00D27F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DA0" w:rsidRDefault="00080DA0" w:rsidP="00D27F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F82" w:rsidRDefault="00D27F82" w:rsidP="00D27F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F82" w:rsidRDefault="00D27F82" w:rsidP="00D27F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F82" w:rsidRDefault="00D27F82" w:rsidP="00D27F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F82" w:rsidRDefault="00D27F82" w:rsidP="00D27F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F82" w:rsidRDefault="00D27F82" w:rsidP="00D27F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F82" w:rsidRDefault="00D27F82" w:rsidP="00D27F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F82" w:rsidRDefault="00D27F82" w:rsidP="00D27F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F82" w:rsidRDefault="00D27F82" w:rsidP="00D27F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F82" w:rsidRDefault="00D27F82" w:rsidP="00D27F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F82" w:rsidRDefault="00D27F82" w:rsidP="00D27F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F82" w:rsidRDefault="00D27F82" w:rsidP="00D27F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F82" w:rsidRDefault="00D27F82" w:rsidP="00D27F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F82" w:rsidRDefault="00D27F82" w:rsidP="00D27F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F82" w:rsidRDefault="00D27F82" w:rsidP="00D27F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F82" w:rsidRDefault="00D27F82" w:rsidP="00D27F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F82" w:rsidRDefault="00D27F82" w:rsidP="00D27F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F82" w:rsidRDefault="00D27F82" w:rsidP="00D27F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F82" w:rsidRDefault="00D27F82" w:rsidP="00D27F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F82" w:rsidRPr="00D27F82" w:rsidRDefault="00D27F82" w:rsidP="00D27F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F82" w:rsidRPr="00D27F82" w:rsidRDefault="00D27F82" w:rsidP="00D27F82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74" w:type="dxa"/>
        <w:tblLook w:val="01E0"/>
      </w:tblPr>
      <w:tblGrid>
        <w:gridCol w:w="3794"/>
        <w:gridCol w:w="5880"/>
      </w:tblGrid>
      <w:tr w:rsidR="00D27F82" w:rsidRPr="00D27F82" w:rsidTr="00E0245F">
        <w:tc>
          <w:tcPr>
            <w:tcW w:w="3794" w:type="dxa"/>
          </w:tcPr>
          <w:p w:rsidR="00D27F82" w:rsidRPr="00D27F82" w:rsidRDefault="00D27F82" w:rsidP="00D27F82">
            <w:pPr>
              <w:spacing w:after="0" w:line="240" w:lineRule="auto"/>
              <w:ind w:right="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80" w:type="dxa"/>
          </w:tcPr>
          <w:p w:rsidR="00D27F82" w:rsidRPr="00D27F82" w:rsidRDefault="00D27F82" w:rsidP="00D27F82">
            <w:pPr>
              <w:spacing w:after="0" w:line="240" w:lineRule="auto"/>
              <w:ind w:righ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F82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D27F82" w:rsidRPr="00D27F82" w:rsidRDefault="00D27F82" w:rsidP="00D27F82">
            <w:pPr>
              <w:spacing w:after="0" w:line="240" w:lineRule="auto"/>
              <w:ind w:righ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F82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 Львовского сельского поселения Северского района</w:t>
            </w:r>
          </w:p>
          <w:p w:rsidR="00D27F82" w:rsidRPr="00D27F82" w:rsidRDefault="00D27F82" w:rsidP="00080DA0">
            <w:pPr>
              <w:spacing w:after="0" w:line="240" w:lineRule="auto"/>
              <w:ind w:righ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F82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080DA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02.03.2018   </w:t>
            </w:r>
            <w:r w:rsidRPr="00D27F82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080DA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28</w:t>
            </w:r>
          </w:p>
        </w:tc>
      </w:tr>
    </w:tbl>
    <w:p w:rsidR="004D30B5" w:rsidRPr="004D30B5" w:rsidRDefault="004D30B5" w:rsidP="004D30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D27F82" w:rsidRDefault="00D27F82" w:rsidP="00D27F82">
      <w:pPr>
        <w:autoSpaceDE w:val="0"/>
        <w:autoSpaceDN w:val="0"/>
        <w:adjustRightInd w:val="0"/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30B5" w:rsidRPr="004D30B5" w:rsidRDefault="004D30B5" w:rsidP="00D27F82">
      <w:pPr>
        <w:autoSpaceDE w:val="0"/>
        <w:autoSpaceDN w:val="0"/>
        <w:adjustRightInd w:val="0"/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30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</w:p>
    <w:p w:rsidR="004D30B5" w:rsidRPr="004D30B5" w:rsidRDefault="004D30B5" w:rsidP="00D27F82">
      <w:pPr>
        <w:autoSpaceDE w:val="0"/>
        <w:autoSpaceDN w:val="0"/>
        <w:adjustRightInd w:val="0"/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30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организации и принятия мер по оповещению населения нас</w:t>
      </w:r>
      <w:r w:rsidRPr="004D30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Pr="004D30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ленных пунктов </w:t>
      </w:r>
      <w:r w:rsidR="000012FD" w:rsidRPr="000012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Львовского сельского поселения Северского района </w:t>
      </w:r>
      <w:r w:rsidRPr="004D30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подразделений Государственной противопожарной службы о пожаре</w:t>
      </w:r>
    </w:p>
    <w:p w:rsidR="004D30B5" w:rsidRPr="00D27F82" w:rsidRDefault="004D30B5" w:rsidP="004D30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F82" w:rsidRPr="00D27F82" w:rsidRDefault="00D27F82" w:rsidP="004D30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0B5" w:rsidRPr="00D27F82" w:rsidRDefault="004D30B5" w:rsidP="00D27F82">
      <w:pPr>
        <w:autoSpaceDE w:val="0"/>
        <w:autoSpaceDN w:val="0"/>
        <w:adjustRightInd w:val="0"/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7F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D27F82" w:rsidRPr="004D30B5" w:rsidRDefault="00D27F82" w:rsidP="00D27F82">
      <w:pPr>
        <w:autoSpaceDE w:val="0"/>
        <w:autoSpaceDN w:val="0"/>
        <w:adjustRightInd w:val="0"/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0B5" w:rsidRPr="004D30B5" w:rsidRDefault="004D30B5" w:rsidP="00D27F8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proofErr w:type="gramStart"/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Порядок организации и принятия мер по оповещению населения населенных пунктов </w:t>
      </w:r>
      <w:r w:rsidR="000012FD" w:rsidRPr="000012FD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 поселения Северского района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подразделений Государственной противопожарной службы о пожаре (далее – Порядок) разработан соответствии с федеральными законами от 6 о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тября 2003 года № 131-ФЗ «Об общих принципах организации местного сам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в Российской Федерации», от 21 декабря 1994 года № 69-ФЗ «О пожарной безопасности», </w:t>
      </w:r>
      <w:r w:rsidR="00D27F8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ставом </w:t>
      </w:r>
      <w:r w:rsidR="000012FD" w:rsidRPr="000012FD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 поселения Северского района</w:t>
      </w:r>
      <w:proofErr w:type="gramEnd"/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иными нормативными правовыми актами в области пожарной безопа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ности.</w:t>
      </w:r>
    </w:p>
    <w:p w:rsidR="004D30B5" w:rsidRPr="004D30B5" w:rsidRDefault="004D30B5" w:rsidP="00D27F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Настоящий Порядок определяет организацию, задачи и механизмы реализации мероприятий по оповещению и информированию населения нас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ленных пунктов </w:t>
      </w:r>
      <w:r w:rsidR="000012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Львовского сельского поселения </w:t>
      </w:r>
      <w:r w:rsidR="000012FD"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Северского района 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- население) </w:t>
      </w:r>
      <w:r w:rsidRPr="004D30B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 подразделений Государственной противопожарной службы 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</w:t>
      </w:r>
      <w:r w:rsidR="00D27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ГПС) о возникновении пожара и (или) угрозе возникновения пожара.</w:t>
      </w:r>
    </w:p>
    <w:p w:rsidR="00D27F82" w:rsidRDefault="00D27F82" w:rsidP="00D27F8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0B5" w:rsidRPr="00D27F82" w:rsidRDefault="004D30B5" w:rsidP="00D27F82">
      <w:pPr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7F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Организация и задачи оповещения</w:t>
      </w:r>
    </w:p>
    <w:p w:rsidR="00D27F82" w:rsidRPr="004D30B5" w:rsidRDefault="00D27F82" w:rsidP="00D27F82">
      <w:pPr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0B5" w:rsidRPr="004D30B5" w:rsidRDefault="004D30B5" w:rsidP="00D27F82">
      <w:pPr>
        <w:numPr>
          <w:ilvl w:val="1"/>
          <w:numId w:val="1"/>
        </w:numPr>
        <w:suppressAutoHyphens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D30B5">
        <w:rPr>
          <w:rFonts w:ascii="Times New Roman" w:eastAsia="Times New Roman" w:hAnsi="Times New Roman" w:cs="Times New Roman"/>
          <w:sz w:val="28"/>
          <w:szCs w:val="28"/>
          <w:lang w:eastAsia="ar-SA"/>
        </w:rPr>
        <w:t>Своевременное оповещение населения и ГПС о возникновении пожара или угрозе возникновения пожара является важнейшим мероприятием по предупреждению и предотвращению причинения вреда здоровью человека или его гибели, а также минимизации материального ущерба, причиненного пожаром, и укреплению пожарной безопасности сельских населенных пунктов.</w:t>
      </w:r>
    </w:p>
    <w:p w:rsidR="004D30B5" w:rsidRPr="004D30B5" w:rsidRDefault="004D30B5" w:rsidP="00D27F82">
      <w:pPr>
        <w:numPr>
          <w:ilvl w:val="1"/>
          <w:numId w:val="1"/>
        </w:numPr>
        <w:suppressAutoHyphens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D30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Основной задачей оповещения является обеспечение доведения сигналов оповещения от органов местного самоуправления до населения и ГПС. </w:t>
      </w:r>
    </w:p>
    <w:p w:rsidR="004D30B5" w:rsidRPr="004D30B5" w:rsidRDefault="004D30B5" w:rsidP="00D27F82">
      <w:pPr>
        <w:numPr>
          <w:ilvl w:val="1"/>
          <w:numId w:val="1"/>
        </w:numPr>
        <w:suppressAutoHyphens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D30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Организация оповещения о возникновении пожара или угрозе возникновения пожара населения и ГПС в </w:t>
      </w:r>
      <w:r w:rsidR="000012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Львовском сельском поселении </w:t>
      </w:r>
      <w:r w:rsidR="000012FD"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Северского района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возлагается на органы местного самоуправления </w:t>
      </w:r>
      <w:r w:rsidR="000012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Львовского сельского поселения </w:t>
      </w:r>
      <w:r w:rsidR="000012FD"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Северского района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4D30B5" w:rsidRDefault="004D30B5" w:rsidP="00D27F82">
      <w:pPr>
        <w:numPr>
          <w:ilvl w:val="1"/>
          <w:numId w:val="1"/>
        </w:numPr>
        <w:suppressAutoHyphens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D30B5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Организация оповещения работников организаций, расположенных на территории </w:t>
      </w:r>
      <w:r w:rsidR="000012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Львовского сельского поселения </w:t>
      </w:r>
      <w:r w:rsidR="000012FD"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Северского района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ar-SA"/>
        </w:rPr>
        <w:t>, о возникновении пожара или угрозе возникновения пожара возлагается на руководителей соответствующих организаций, независимо от форм собственности.</w:t>
      </w:r>
    </w:p>
    <w:p w:rsidR="000012FD" w:rsidRPr="004D30B5" w:rsidRDefault="000012FD" w:rsidP="00D27F82">
      <w:pPr>
        <w:suppressAutoHyphens/>
        <w:spacing w:after="0" w:line="240" w:lineRule="auto"/>
        <w:ind w:left="567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D30B5" w:rsidRPr="00D27F82" w:rsidRDefault="00D27F82" w:rsidP="00D27F82">
      <w:pPr>
        <w:spacing w:after="0" w:line="240" w:lineRule="auto"/>
        <w:ind w:left="851" w:right="84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7F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</w:t>
      </w:r>
      <w:r w:rsidR="004D30B5" w:rsidRPr="00D27F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Сигналы оповещения</w:t>
      </w:r>
    </w:p>
    <w:p w:rsidR="00D27F82" w:rsidRPr="004D30B5" w:rsidRDefault="00D27F82" w:rsidP="00D27F82">
      <w:pPr>
        <w:spacing w:after="0" w:line="240" w:lineRule="auto"/>
        <w:ind w:left="851" w:right="849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0B5" w:rsidRPr="004D30B5" w:rsidRDefault="004D30B5" w:rsidP="00D27F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Оповещение населения о возникновении пожара или угрозе возни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новения пожара, о принятии мер по тушению до прибытия пожарных ГПС пр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водит администрация </w:t>
      </w:r>
      <w:r w:rsidR="000012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Львовского сельского поселения </w:t>
      </w:r>
      <w:r w:rsidR="000012FD"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Северского района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основании соответствующих сигналов, получаемых от населения, оперативного дежурного ГПС, прогнозирования и информации из соседних районов и сел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ских поселений.</w:t>
      </w:r>
    </w:p>
    <w:p w:rsidR="004D30B5" w:rsidRPr="004D30B5" w:rsidRDefault="004D30B5" w:rsidP="00D27F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3.2. Сигнал оповещения - это условный сигнал, передаваемый по схеме оповещения и являющийся командой для проведения определенных меропри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тий органами, осуществляющими управление тушением пожара, а также нас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лением.</w:t>
      </w:r>
    </w:p>
    <w:p w:rsidR="004D30B5" w:rsidRPr="004D30B5" w:rsidRDefault="004D30B5" w:rsidP="00D27F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</w:t>
      </w:r>
      <w:proofErr w:type="gramStart"/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Сигналом оповещения насел</w:t>
      </w:r>
      <w:r w:rsidR="00D27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ения и ГПС о пожаре является 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сигнал «Пожар» при возникновении пожара в лесном массиве</w:t>
      </w:r>
      <w:r w:rsidR="000012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возникновении ландшафтного пожара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непосредственной близости к населенному пункту, а также непосредственно в населенном пункте и означает, что имеется угроза возможности пере</w:t>
      </w:r>
      <w:r w:rsidR="000012F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броса огня при лесных и ландшафтных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пожарах, а также ра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пространение огня на близлежащие здания и сооружения.</w:t>
      </w:r>
      <w:proofErr w:type="gramEnd"/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населения этот сигнал доводится при помощи сре</w:t>
      </w:r>
      <w:proofErr w:type="gramStart"/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зв</w:t>
      </w:r>
      <w:proofErr w:type="gramEnd"/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уковой сигнализации, стационарной телефонной связи, мобильной связи, телевидения и других средств речевого оповещения в течение 5 минут. До ГПС сигнал передается по сети сотовой св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зи</w:t>
      </w:r>
      <w:r w:rsidR="00D45C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стационарной телефонной связи</w:t>
      </w:r>
      <w:r w:rsidR="00D45C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посредством посыльного.</w:t>
      </w:r>
    </w:p>
    <w:p w:rsidR="004D30B5" w:rsidRDefault="004D30B5" w:rsidP="00D27F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Для привлечения внимания населения  производится включение </w:t>
      </w:r>
      <w:proofErr w:type="spellStart"/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электросирен</w:t>
      </w:r>
      <w:proofErr w:type="spellEnd"/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производственных гудков и других сигнальных средств, что о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начает подачу предупредительного сигнала «Внимание всем!».</w:t>
      </w:r>
    </w:p>
    <w:p w:rsidR="00D27F82" w:rsidRPr="004D30B5" w:rsidRDefault="00D27F82" w:rsidP="00D27F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0B5" w:rsidRPr="00D27F82" w:rsidRDefault="004D30B5" w:rsidP="00D27F82">
      <w:pPr>
        <w:suppressAutoHyphens/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D27F8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4. Оповещение и информирование населения</w:t>
      </w:r>
    </w:p>
    <w:p w:rsidR="00D27F82" w:rsidRDefault="00D27F82" w:rsidP="00D27F82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D30B5" w:rsidRPr="004D30B5" w:rsidRDefault="004D30B5" w:rsidP="00D27F82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D30B5">
        <w:rPr>
          <w:rFonts w:ascii="Times New Roman" w:eastAsia="Times New Roman" w:hAnsi="Times New Roman" w:cs="Times New Roman"/>
          <w:sz w:val="28"/>
          <w:szCs w:val="28"/>
          <w:lang w:eastAsia="ar-SA"/>
        </w:rPr>
        <w:t>4.1. Оповещение населения о непосредственной угрозе пожара или его возникновении, о принятии своевременных мер по защите от пожара осуществляется путем передачи звуковых сигналов (сирен). Либо подачей сигнала путем нанесения частых ударов металлическим предметом по металлу, а также передачи речевого сообщения по средствам массовой связи,  громкоговорящей связи, сотовой и связи с последующей передачей соседним домам.</w:t>
      </w:r>
    </w:p>
    <w:p w:rsidR="004D30B5" w:rsidRPr="004D30B5" w:rsidRDefault="004D30B5" w:rsidP="00D27F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Во всех случаях оповещения населения немедленно доводятся соо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ветствующие сообщения по существующим средствам связи.</w:t>
      </w:r>
    </w:p>
    <w:p w:rsidR="004D30B5" w:rsidRPr="004D30B5" w:rsidRDefault="004D30B5" w:rsidP="00D27F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4.3. Тексты сообщений с указанием порядка действий населения по си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налу оповещения о пожаре передаются по распоряжению главы </w:t>
      </w:r>
      <w:r w:rsidR="00D45C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Львовского сельского поселения </w:t>
      </w:r>
      <w:r w:rsidR="00D45C27"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Северского района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D30B5" w:rsidRPr="004D30B5" w:rsidRDefault="004D30B5" w:rsidP="00D27F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4.4. Ответственность за организацию, осуществление своевременного оповещения и информирования населения возлагается </w:t>
      </w:r>
      <w:r w:rsidR="00D45C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г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лаву </w:t>
      </w:r>
      <w:r w:rsidR="00D45C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Львовского сельского поселения </w:t>
      </w:r>
      <w:r w:rsidR="00D45C27"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Северского района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ответственного за обеспечение пе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вичных мер пожарной безопасности на территории </w:t>
      </w:r>
      <w:r w:rsidR="00D45C27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 пос</w:t>
      </w:r>
      <w:r w:rsidR="00D45C2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D45C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ления </w:t>
      </w:r>
      <w:r w:rsidR="00D45C27"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Северского района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D30B5" w:rsidRDefault="004D30B5" w:rsidP="004D30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F82" w:rsidRDefault="00D27F82" w:rsidP="004D30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F82" w:rsidRPr="004D30B5" w:rsidRDefault="00D27F82" w:rsidP="004D30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0B5" w:rsidRDefault="00D27F82" w:rsidP="004D30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администрации                                                 Д.Н.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Таранюк</w:t>
      </w:r>
      <w:proofErr w:type="spellEnd"/>
    </w:p>
    <w:p w:rsidR="00D27F82" w:rsidRDefault="00D27F82" w:rsidP="004D30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F82" w:rsidRDefault="00D27F82" w:rsidP="004D30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F82" w:rsidRDefault="00D27F82" w:rsidP="004D30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F82" w:rsidRDefault="00D27F82" w:rsidP="004D30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F82" w:rsidRDefault="00D27F82" w:rsidP="004D30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F82" w:rsidRDefault="00D27F82" w:rsidP="004D30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F82" w:rsidRDefault="00D27F82" w:rsidP="004D30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F82" w:rsidRDefault="00D27F82" w:rsidP="004D30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F82" w:rsidRDefault="00D27F82" w:rsidP="004D30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F82" w:rsidRDefault="00D27F82" w:rsidP="004D30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F82" w:rsidRDefault="00D27F82" w:rsidP="004D30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F82" w:rsidRDefault="00D27F82" w:rsidP="004D30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F82" w:rsidRDefault="00D27F82" w:rsidP="004D30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F82" w:rsidRDefault="00D27F82" w:rsidP="004D30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F82" w:rsidRDefault="00D27F82" w:rsidP="004D30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F82" w:rsidRDefault="00D27F82" w:rsidP="004D30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F82" w:rsidRDefault="00D27F82" w:rsidP="004D30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F82" w:rsidRDefault="00D27F82" w:rsidP="004D30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F82" w:rsidRDefault="00D27F82" w:rsidP="004D30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F82" w:rsidRDefault="00D27F82" w:rsidP="004D30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F82" w:rsidRDefault="00D27F82" w:rsidP="004D30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F82" w:rsidRDefault="00D27F82" w:rsidP="004D30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F82" w:rsidRDefault="00D27F82" w:rsidP="004D30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F82" w:rsidRDefault="00D27F82" w:rsidP="004D30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F82" w:rsidRDefault="00D27F82" w:rsidP="004D30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F82" w:rsidRDefault="00D27F82" w:rsidP="004D30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F82" w:rsidRDefault="00D27F82" w:rsidP="004D30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F82" w:rsidRDefault="00D27F82" w:rsidP="004D30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F82" w:rsidRDefault="00D27F82" w:rsidP="004D30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F82" w:rsidRDefault="00D27F82" w:rsidP="004D30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F82" w:rsidRDefault="00D27F82" w:rsidP="004D30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F82" w:rsidRPr="004D30B5" w:rsidRDefault="00D27F82" w:rsidP="004D30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0B5" w:rsidRPr="004D30B5" w:rsidRDefault="004D30B5" w:rsidP="004D30B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74" w:type="dxa"/>
        <w:tblLook w:val="01E0"/>
      </w:tblPr>
      <w:tblGrid>
        <w:gridCol w:w="3794"/>
        <w:gridCol w:w="5880"/>
      </w:tblGrid>
      <w:tr w:rsidR="00D27F82" w:rsidRPr="00D27F82" w:rsidTr="00E0245F">
        <w:tc>
          <w:tcPr>
            <w:tcW w:w="3794" w:type="dxa"/>
          </w:tcPr>
          <w:p w:rsidR="00D27F82" w:rsidRPr="00D27F82" w:rsidRDefault="00D27F82" w:rsidP="00E0245F">
            <w:pPr>
              <w:spacing w:after="0" w:line="240" w:lineRule="auto"/>
              <w:ind w:right="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80" w:type="dxa"/>
          </w:tcPr>
          <w:p w:rsidR="00D27F82" w:rsidRPr="00D27F82" w:rsidRDefault="00D27F82" w:rsidP="00E0245F">
            <w:pPr>
              <w:spacing w:after="0" w:line="240" w:lineRule="auto"/>
              <w:ind w:righ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F82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D27F82" w:rsidRPr="00D27F82" w:rsidRDefault="00D27F82" w:rsidP="00E0245F">
            <w:pPr>
              <w:spacing w:after="0" w:line="240" w:lineRule="auto"/>
              <w:ind w:righ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F82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 Львовского сельского поселения Северского района</w:t>
            </w:r>
          </w:p>
          <w:p w:rsidR="00D27F82" w:rsidRPr="00D27F82" w:rsidRDefault="00D27F82" w:rsidP="00080DA0">
            <w:pPr>
              <w:spacing w:after="0" w:line="240" w:lineRule="auto"/>
              <w:ind w:righ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F82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080DA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02.03.2018   </w:t>
            </w:r>
            <w:r w:rsidRPr="00D27F82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080DA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28</w:t>
            </w:r>
          </w:p>
        </w:tc>
      </w:tr>
    </w:tbl>
    <w:p w:rsidR="004D30B5" w:rsidRDefault="004D30B5" w:rsidP="004D30B5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27F82" w:rsidRPr="004D30B5" w:rsidRDefault="00D27F82" w:rsidP="004D30B5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30B5" w:rsidRPr="004D30B5" w:rsidRDefault="004D30B5" w:rsidP="00D27F82">
      <w:pPr>
        <w:autoSpaceDE w:val="0"/>
        <w:autoSpaceDN w:val="0"/>
        <w:adjustRightInd w:val="0"/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30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СХЕМА</w:t>
      </w:r>
    </w:p>
    <w:p w:rsidR="004D30B5" w:rsidRDefault="004D30B5" w:rsidP="00D27F82">
      <w:pPr>
        <w:autoSpaceDE w:val="0"/>
        <w:autoSpaceDN w:val="0"/>
        <w:adjustRightInd w:val="0"/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30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оповещения населения населенных пунктов </w:t>
      </w:r>
      <w:r w:rsidR="00D45C27" w:rsidRPr="00D45C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Львовского сельского поселения Северского района </w:t>
      </w:r>
      <w:r w:rsidRPr="004D30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подразделений Г</w:t>
      </w:r>
      <w:r w:rsidRPr="004D30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Pr="004D30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сударственной противопожарной службы о пожаре</w:t>
      </w:r>
    </w:p>
    <w:p w:rsidR="00D27F82" w:rsidRDefault="00D27F82" w:rsidP="00D27F82">
      <w:pPr>
        <w:autoSpaceDE w:val="0"/>
        <w:autoSpaceDN w:val="0"/>
        <w:adjustRightInd w:val="0"/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30B5" w:rsidRPr="004D30B5" w:rsidRDefault="008A3A0B" w:rsidP="004D30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rect id="Прямоугольник 16" o:spid="_x0000_s1026" style="position:absolute;left:0;text-align:left;margin-left:91.95pt;margin-top:11.6pt;width:240.75pt;height:59.25pt;z-index:-251665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"/>
        </w:pict>
      </w:r>
    </w:p>
    <w:p w:rsidR="004D30B5" w:rsidRPr="004D30B5" w:rsidRDefault="004D30B5" w:rsidP="004D30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0B5" w:rsidRPr="004D30B5" w:rsidRDefault="004D30B5" w:rsidP="004D30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0B5" w:rsidRPr="004D30B5" w:rsidRDefault="004D30B5" w:rsidP="004D30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Первый, обнаруживший пожар</w:t>
      </w:r>
    </w:p>
    <w:p w:rsidR="004D30B5" w:rsidRPr="004D30B5" w:rsidRDefault="008A3A0B" w:rsidP="004D30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5" o:spid="_x0000_s1040" type="#_x0000_t32" style="position:absolute;left:0;text-align:left;margin-left:265.2pt;margin-top:7.95pt;width:44.25pt;height:29.35pt;z-index:251651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14" o:spid="_x0000_s1039" type="#_x0000_t32" style="position:absolute;left:0;text-align:left;margin-left:151.95pt;margin-top:8.7pt;width:30pt;height:29.35pt;flip:x;z-index:251652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">
            <v:stroke endarrow="block"/>
          </v:shape>
        </w:pict>
      </w:r>
    </w:p>
    <w:p w:rsidR="004D30B5" w:rsidRPr="004D30B5" w:rsidRDefault="004D30B5" w:rsidP="004D30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0B5" w:rsidRPr="004D30B5" w:rsidRDefault="008A3A0B" w:rsidP="004D30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rect id="Прямоугольник 13" o:spid="_x0000_s1038" style="position:absolute;left:0;text-align:left;margin-left:-10.8pt;margin-top:7.35pt;width:201.75pt;height:60pt;z-index:-251662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"/>
        </w:pic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rect id="Прямоугольник 12" o:spid="_x0000_s1037" style="position:absolute;left:0;text-align:left;margin-left:267.45pt;margin-top:8.1pt;width:198.75pt;height:50.25pt;z-index:-251661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"/>
        </w:pict>
      </w:r>
    </w:p>
    <w:p w:rsidR="00F23CA3" w:rsidRDefault="004D30B5" w:rsidP="00F23CA3">
      <w:pPr>
        <w:tabs>
          <w:tab w:val="left" w:pos="552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="00D45C27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</w:t>
      </w: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gramEnd"/>
      <w:r w:rsidR="00F23CA3" w:rsidRPr="00F23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3CA3"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</w:p>
    <w:p w:rsidR="00F23CA3" w:rsidRPr="004D30B5" w:rsidRDefault="008A3A0B" w:rsidP="00F23C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Соединительная линия уступом 11" o:spid="_x0000_s1036" type="#_x0000_t34" style="position:absolute;left:0;text-align:left;margin-left:196.95pt;margin-top:0;width:75pt;height:.75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">
            <v:stroke startarrow="block" endarrow="block"/>
          </v:shape>
        </w:pict>
      </w:r>
      <w:r w:rsidR="00F23CA3"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="00F23CA3" w:rsidRPr="00F23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3CA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Север</w:t>
      </w:r>
      <w:r w:rsidR="00F23CA3"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района</w:t>
      </w:r>
      <w:r w:rsidR="00F23CA3" w:rsidRPr="00F23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3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F23CA3"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Оперативный дежурный</w:t>
      </w:r>
    </w:p>
    <w:p w:rsidR="004D30B5" w:rsidRPr="004D30B5" w:rsidRDefault="004D30B5" w:rsidP="004D30B5">
      <w:pPr>
        <w:tabs>
          <w:tab w:val="left" w:pos="552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D30B5" w:rsidRPr="004D30B5" w:rsidRDefault="008A3A0B" w:rsidP="004D30B5">
      <w:pPr>
        <w:tabs>
          <w:tab w:val="left" w:pos="552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10" o:spid="_x0000_s1035" type="#_x0000_t32" style="position:absolute;left:0;text-align:left;margin-left:145.95pt;margin-top:3pt;width:172.5pt;height:48.7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9" o:spid="_x0000_s1034" type="#_x0000_t32" style="position:absolute;left:0;text-align:left;margin-left:82.2pt;margin-top:3pt;width:0;height:48.75pt;z-index:251657728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">
            <v:stroke endarrow="block"/>
          </v:shape>
        </w:pict>
      </w:r>
      <w:r w:rsidR="004D30B5"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ГПС</w:t>
      </w:r>
    </w:p>
    <w:p w:rsidR="004D30B5" w:rsidRPr="004D30B5" w:rsidRDefault="004D30B5" w:rsidP="004D30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0B5" w:rsidRPr="004D30B5" w:rsidRDefault="004D30B5" w:rsidP="004D30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0B5" w:rsidRPr="004D30B5" w:rsidRDefault="008A3A0B" w:rsidP="004D30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rect id="Прямоугольник 7" o:spid="_x0000_s1033" style="position:absolute;left:0;text-align:left;margin-left:258.45pt;margin-top:9.55pt;width:215.25pt;height:77.5pt;z-index:-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">
            <v:textbox style="mso-next-textbox:#Прямоугольник 7">
              <w:txbxContent>
                <w:p w:rsidR="004D30B5" w:rsidRPr="00087895" w:rsidRDefault="004D30B5" w:rsidP="004D30B5">
                  <w:pPr>
                    <w:rPr>
                      <w:sz w:val="28"/>
                      <w:szCs w:val="28"/>
                    </w:rPr>
                  </w:pPr>
                  <w:proofErr w:type="gramStart"/>
                  <w:r w:rsidRPr="00087895">
                    <w:rPr>
                      <w:sz w:val="28"/>
                      <w:szCs w:val="28"/>
                    </w:rPr>
                    <w:t>Ответственный</w:t>
                  </w:r>
                  <w:proofErr w:type="gramEnd"/>
                  <w:r w:rsidRPr="00087895">
                    <w:rPr>
                      <w:sz w:val="28"/>
                      <w:szCs w:val="28"/>
                    </w:rPr>
                    <w:t xml:space="preserve"> за обеспечение первичных мер пожарной без</w:t>
                  </w:r>
                  <w:r w:rsidRPr="00087895">
                    <w:rPr>
                      <w:sz w:val="28"/>
                      <w:szCs w:val="28"/>
                    </w:rPr>
                    <w:t>о</w:t>
                  </w:r>
                  <w:r w:rsidRPr="00087895">
                    <w:rPr>
                      <w:sz w:val="28"/>
                      <w:szCs w:val="28"/>
                    </w:rPr>
                    <w:t>пасности</w:t>
                  </w:r>
                </w:p>
              </w:txbxContent>
            </v:textbox>
          </v:rect>
        </w:pic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rect id="Прямоугольник 8" o:spid="_x0000_s1027" style="position:absolute;left:0;text-align:left;margin-left:-17.55pt;margin-top:9.55pt;width:199.5pt;height:91pt;z-index:-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">
            <v:textbox style="mso-next-textbox:#Прямоугольник 8">
              <w:txbxContent>
                <w:p w:rsidR="004D30B5" w:rsidRPr="00D45C27" w:rsidRDefault="00D45C27" w:rsidP="00F23CA3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начальник</w:t>
                  </w:r>
                  <w:r w:rsidR="004D30B5" w:rsidRPr="00D45C2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общего отдела а</w:t>
                  </w:r>
                  <w:r w:rsidR="004D30B5" w:rsidRPr="00D45C2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</w:t>
                  </w:r>
                  <w:r w:rsidR="004D30B5" w:rsidRPr="00D45C2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министрации </w:t>
                  </w:r>
                  <w:r w:rsidRPr="00D45C2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Львовского сельского поселения Севе</w:t>
                  </w:r>
                  <w:r w:rsidRPr="00D45C27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</w:t>
                  </w:r>
                  <w:r w:rsidRPr="00D45C27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ского района</w:t>
                  </w:r>
                </w:p>
              </w:txbxContent>
            </v:textbox>
          </v:rect>
        </w:pict>
      </w:r>
    </w:p>
    <w:p w:rsidR="004D30B5" w:rsidRPr="004D30B5" w:rsidRDefault="004D30B5" w:rsidP="004D30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0B5" w:rsidRPr="004D30B5" w:rsidRDefault="004D30B5" w:rsidP="004D30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0B5" w:rsidRPr="004D30B5" w:rsidRDefault="008A3A0B" w:rsidP="004D30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Соединительная линия уступом 6" o:spid="_x0000_s1032" type="#_x0000_t34" style="position:absolute;left:0;text-align:left;margin-left:157.2pt;margin-top:23.5pt;width:101.25pt;height:84.75pt;rotation:90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" adj="10795,-133104,-73280">
            <v:stroke endarrow="block"/>
          </v:shape>
        </w:pict>
      </w:r>
    </w:p>
    <w:p w:rsidR="004D30B5" w:rsidRPr="004D30B5" w:rsidRDefault="004D30B5" w:rsidP="004D30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0B5" w:rsidRPr="004D30B5" w:rsidRDefault="008A3A0B" w:rsidP="004D30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5" o:spid="_x0000_s1031" type="#_x0000_t32" style="position:absolute;left:0;text-align:left;margin-left:365.7pt;margin-top:6.55pt;width:2.25pt;height:38.25pt;z-index:251661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">
            <v:stroke endarrow="block"/>
          </v:shape>
        </w:pict>
      </w:r>
    </w:p>
    <w:p w:rsidR="004D30B5" w:rsidRPr="004D30B5" w:rsidRDefault="008A3A0B" w:rsidP="004D30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4" o:spid="_x0000_s1030" type="#_x0000_t32" style="position:absolute;left:0;text-align:left;margin-left:65.7pt;margin-top:7.7pt;width:2.25pt;height:38.25pt;z-index:251662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">
            <v:stroke endarrow="block"/>
          </v:shape>
        </w:pict>
      </w:r>
    </w:p>
    <w:p w:rsidR="004D30B5" w:rsidRPr="004D30B5" w:rsidRDefault="008A3A0B" w:rsidP="004D30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rect id="Прямоугольник 3" o:spid="_x0000_s1028" style="position:absolute;left:0;text-align:left;margin-left:265.2pt;margin-top:13.85pt;width:227.25pt;height:80.25pt;z-index:-251652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">
            <v:textbox style="mso-next-textbox:#Прямоугольник 3">
              <w:txbxContent>
                <w:p w:rsidR="004D30B5" w:rsidRDefault="004D30B5" w:rsidP="004D30B5">
                  <w:pPr>
                    <w:pStyle w:val="ConsPlusNormal"/>
                    <w:widowControl/>
                    <w:ind w:firstLine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24E4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Члены </w:t>
                  </w:r>
                  <w:proofErr w:type="gramStart"/>
                  <w:r w:rsidRPr="00624E4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добровольных</w:t>
                  </w:r>
                  <w:proofErr w:type="gramEnd"/>
                </w:p>
                <w:p w:rsidR="004D30B5" w:rsidRDefault="004D30B5" w:rsidP="004D30B5">
                  <w:pPr>
                    <w:pStyle w:val="ConsPlusNormal"/>
                    <w:widowControl/>
                    <w:ind w:firstLine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24E4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пожарных команд</w:t>
                  </w:r>
                </w:p>
                <w:p w:rsidR="004D30B5" w:rsidRDefault="004D30B5" w:rsidP="004D30B5"/>
              </w:txbxContent>
            </v:textbox>
          </v:rect>
        </w:pict>
      </w:r>
    </w:p>
    <w:p w:rsidR="004D30B5" w:rsidRPr="004D30B5" w:rsidRDefault="004D30B5" w:rsidP="004D30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4D30B5" w:rsidRPr="004D30B5" w:rsidRDefault="008A3A0B" w:rsidP="004D30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noProof/>
          <w:sz w:val="28"/>
          <w:szCs w:val="28"/>
          <w:lang w:eastAsia="ru-RU"/>
        </w:rPr>
        <w:pict>
          <v:rect id="Прямоугольник 2" o:spid="_x0000_s1029" style="position:absolute;left:0;text-align:left;margin-left:-10.8pt;margin-top:1.15pt;width:210.75pt;height:60.75pt;z-index:-251651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">
            <v:textbox style="mso-next-textbox:#Прямоугольник 2">
              <w:txbxContent>
                <w:p w:rsidR="004D30B5" w:rsidRDefault="004D30B5" w:rsidP="004D30B5">
                  <w:r>
                    <w:rPr>
                      <w:sz w:val="28"/>
                      <w:szCs w:val="28"/>
                    </w:rPr>
                    <w:t>Председатели ТОС и квартал</w:t>
                  </w:r>
                  <w:r>
                    <w:rPr>
                      <w:sz w:val="28"/>
                      <w:szCs w:val="28"/>
                    </w:rPr>
                    <w:t>ь</w:t>
                  </w:r>
                  <w:r>
                    <w:rPr>
                      <w:sz w:val="28"/>
                      <w:szCs w:val="28"/>
                    </w:rPr>
                    <w:t>ных комитетов</w:t>
                  </w:r>
                </w:p>
              </w:txbxContent>
            </v:textbox>
          </v:rect>
        </w:pict>
      </w:r>
    </w:p>
    <w:p w:rsidR="004D30B5" w:rsidRPr="004D30B5" w:rsidRDefault="004D30B5" w:rsidP="004D30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4D30B5" w:rsidRPr="004D30B5" w:rsidRDefault="004D30B5" w:rsidP="004D30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4D30B5" w:rsidRPr="004D30B5" w:rsidRDefault="004D30B5" w:rsidP="004D30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  <w:sectPr w:rsidR="004D30B5" w:rsidRPr="004D30B5" w:rsidSect="00F23CA3">
          <w:headerReference w:type="default" r:id="rId9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4D30B5" w:rsidRPr="004D30B5" w:rsidRDefault="004D30B5" w:rsidP="002A59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  <w:sectPr w:rsidR="004D30B5" w:rsidRPr="004D30B5" w:rsidSect="007E2B4F">
          <w:type w:val="continuous"/>
          <w:pgSz w:w="11906" w:h="16838"/>
          <w:pgMar w:top="1134" w:right="707" w:bottom="1134" w:left="1701" w:header="708" w:footer="708" w:gutter="0"/>
          <w:cols w:num="2" w:space="708"/>
          <w:docGrid w:linePitch="360"/>
        </w:sectPr>
      </w:pPr>
    </w:p>
    <w:p w:rsidR="004D30B5" w:rsidRPr="004D30B5" w:rsidRDefault="004D30B5" w:rsidP="004D30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F23CA3" w:rsidRDefault="00F23CA3" w:rsidP="004D30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3CA3" w:rsidRDefault="00F23CA3" w:rsidP="004D30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3CA3" w:rsidRPr="004D30B5" w:rsidRDefault="00F23CA3" w:rsidP="004D30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23CA3" w:rsidRPr="004D30B5" w:rsidSect="007E2B4F">
          <w:type w:val="continuous"/>
          <w:pgSz w:w="11906" w:h="16838"/>
          <w:pgMar w:top="1134" w:right="707" w:bottom="1134" w:left="1701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администрации</w:t>
      </w:r>
      <w:r w:rsidR="00D45C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4D30B5" w:rsidRPr="004D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Д.Н.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Тараню</w:t>
      </w:r>
      <w:r w:rsidR="002A594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spellEnd"/>
    </w:p>
    <w:p w:rsidR="000A3F6B" w:rsidRDefault="000A3F6B" w:rsidP="00F23CA3"/>
    <w:sectPr w:rsidR="000A3F6B" w:rsidSect="00906447">
      <w:headerReference w:type="default" r:id="rId10"/>
      <w:pgSz w:w="11906" w:h="16838"/>
      <w:pgMar w:top="851" w:right="707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1EC3" w:rsidRDefault="00901EC3">
      <w:pPr>
        <w:spacing w:after="0" w:line="240" w:lineRule="auto"/>
      </w:pPr>
      <w:r>
        <w:separator/>
      </w:r>
    </w:p>
  </w:endnote>
  <w:endnote w:type="continuationSeparator" w:id="0">
    <w:p w:rsidR="00901EC3" w:rsidRDefault="00901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1EC3" w:rsidRDefault="00901EC3">
      <w:pPr>
        <w:spacing w:after="0" w:line="240" w:lineRule="auto"/>
      </w:pPr>
      <w:r>
        <w:separator/>
      </w:r>
    </w:p>
  </w:footnote>
  <w:footnote w:type="continuationSeparator" w:id="0">
    <w:p w:rsidR="00901EC3" w:rsidRDefault="00901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8359672"/>
      <w:docPartObj>
        <w:docPartGallery w:val="Page Numbers (Top of Page)"/>
        <w:docPartUnique/>
      </w:docPartObj>
    </w:sdtPr>
    <w:sdtContent>
      <w:p w:rsidR="00F23CA3" w:rsidRDefault="008A3A0B">
        <w:pPr>
          <w:pStyle w:val="a3"/>
          <w:jc w:val="center"/>
        </w:pPr>
        <w:fldSimple w:instr=" PAGE   \* MERGEFORMAT ">
          <w:r w:rsidR="00080DA0">
            <w:rPr>
              <w:noProof/>
            </w:rPr>
            <w:t>4</w:t>
          </w:r>
        </w:fldSimple>
      </w:p>
    </w:sdtContent>
  </w:sdt>
  <w:p w:rsidR="00F23CA3" w:rsidRDefault="00F23CA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1CE" w:rsidRDefault="00901EC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5A5428"/>
    <w:multiLevelType w:val="multilevel"/>
    <w:tmpl w:val="AE568A6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A6463"/>
    <w:rsid w:val="000012FD"/>
    <w:rsid w:val="00080DA0"/>
    <w:rsid w:val="000A3F6B"/>
    <w:rsid w:val="002A594C"/>
    <w:rsid w:val="002A6E99"/>
    <w:rsid w:val="004D30B5"/>
    <w:rsid w:val="008A3A0B"/>
    <w:rsid w:val="00901EC3"/>
    <w:rsid w:val="009348CD"/>
    <w:rsid w:val="00AA6463"/>
    <w:rsid w:val="00B24107"/>
    <w:rsid w:val="00D27F82"/>
    <w:rsid w:val="00D45C27"/>
    <w:rsid w:val="00D525B7"/>
    <w:rsid w:val="00F23CA3"/>
    <w:rsid w:val="00F96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9" type="connector" idref="#Прямая со стрелкой 15"/>
        <o:r id="V:Rule10" type="connector" idref="#Соединительная линия уступом 11"/>
        <o:r id="V:Rule11" type="connector" idref="#Прямая со стрелкой 14"/>
        <o:r id="V:Rule12" type="connector" idref="#Прямая со стрелкой 5"/>
        <o:r id="V:Rule13" type="connector" idref="#Соединительная линия уступом 6"/>
        <o:r id="V:Rule14" type="connector" idref="#Прямая со стрелкой 10"/>
        <o:r id="V:Rule15" type="connector" idref="#Прямая со стрелкой 9"/>
        <o:r id="V:Rule16" type="connector" idref="#Прямая со стрелкой 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D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4D30B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4D30B5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D30B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4D30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D30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30B5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semiHidden/>
    <w:unhideWhenUsed/>
    <w:rsid w:val="00F23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23C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4D30B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4D30B5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D30B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4D30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D30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30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794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1276AA-88FF-4FE5-BE5E-91C153DAB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1233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Polaris</dc:creator>
  <cp:lastModifiedBy>Приемная</cp:lastModifiedBy>
  <cp:revision>2</cp:revision>
  <cp:lastPrinted>2018-03-13T09:48:00Z</cp:lastPrinted>
  <dcterms:created xsi:type="dcterms:W3CDTF">2018-03-13T09:48:00Z</dcterms:created>
  <dcterms:modified xsi:type="dcterms:W3CDTF">2018-03-13T09:48:00Z</dcterms:modified>
</cp:coreProperties>
</file>